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325" w:tblpY="2564"/>
        <w:tblOverlap w:val="never"/>
        <w:tblW w:w="7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2276"/>
        <w:gridCol w:w="2474"/>
      </w:tblGrid>
      <w:tr w14:paraId="1660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报考类型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</w:tr>
      <w:tr w14:paraId="576A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20259901537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李小倩</w:t>
            </w:r>
          </w:p>
        </w:tc>
      </w:tr>
      <w:tr w14:paraId="05E2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20259901549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李晓轩</w:t>
            </w:r>
          </w:p>
        </w:tc>
      </w:tr>
      <w:tr w14:paraId="2060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20259900679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陈一奔</w:t>
            </w:r>
          </w:p>
        </w:tc>
      </w:tr>
      <w:tr w14:paraId="4CD6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20259902095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金婷</w:t>
            </w:r>
          </w:p>
        </w:tc>
      </w:tr>
      <w:tr w14:paraId="23D6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20259902310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党蒙</w:t>
            </w:r>
          </w:p>
        </w:tc>
      </w:tr>
      <w:tr w14:paraId="1EA7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20259901377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赵玉杰</w:t>
            </w:r>
          </w:p>
        </w:tc>
      </w:tr>
      <w:tr w14:paraId="7D23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20259900154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陈昌华</w:t>
            </w:r>
          </w:p>
        </w:tc>
      </w:tr>
      <w:tr w14:paraId="2866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20259900779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陈冰然</w:t>
            </w:r>
          </w:p>
        </w:tc>
      </w:tr>
      <w:tr w14:paraId="42C4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20259901960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张卓越</w:t>
            </w:r>
          </w:p>
        </w:tc>
      </w:tr>
      <w:tr w14:paraId="2D86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20259902058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贾雨涵</w:t>
            </w:r>
          </w:p>
        </w:tc>
      </w:tr>
      <w:tr w14:paraId="2DA2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20259900715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任天翔</w:t>
            </w:r>
          </w:p>
        </w:tc>
      </w:tr>
      <w:tr w14:paraId="0DCD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20259900725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刘倩杰</w:t>
            </w:r>
          </w:p>
        </w:tc>
      </w:tr>
      <w:tr w14:paraId="6EA0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“申请-考核”制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20259900410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夏凯</w:t>
            </w:r>
          </w:p>
        </w:tc>
      </w:tr>
      <w:tr w14:paraId="5943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“硕博连读”制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20252300099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王星宇</w:t>
            </w:r>
          </w:p>
        </w:tc>
      </w:tr>
    </w:tbl>
    <w:p w14:paraId="704E7907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2025年博士学位研究生招生进入综合考核人员名单</w:t>
      </w:r>
    </w:p>
    <w:p w14:paraId="23C507CB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bookmarkEnd w:id="0"/>
    </w:p>
    <w:p w14:paraId="319A0CB2">
      <w:pPr>
        <w:jc w:val="center"/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DB05"/>
    <w:rsid w:val="2C0A4D72"/>
    <w:rsid w:val="7D3FD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361</Characters>
  <Lines>0</Lines>
  <Paragraphs>0</Paragraphs>
  <TotalTime>2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2025-03-17T11:23:00Z</dcterms:created>
  <dc:creator>WPS_1571671642</dc:creator>
  <cp:lastModifiedBy>匆匆</cp:lastModifiedBy>
  <dcterms:modified xsi:type="dcterms:W3CDTF">2025-03-17T06:15:57Z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D07D4C849B6163A8AE95D767AC6D5A09_41</vt:lpwstr>
  </property>
  <property fmtid="{D5CDD505-2E9C-101B-9397-08002B2CF9AE}" pid="4" name="KSOTemplateDocerSaveRecord">
    <vt:lpwstr>eyJoZGlkIjoiZDY5OGFlMGEzYjFmOGE2NmFiMjI4YmFlNzAyMzBhY2IiLCJ1c2VySWQiOiI5NzU0NzcwNzAifQ==</vt:lpwstr>
  </property>
</Properties>
</file>